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43D5" w14:textId="77777777" w:rsidR="00C04E79" w:rsidRDefault="00C04E79" w:rsidP="00C04E79">
      <w:pPr>
        <w:tabs>
          <w:tab w:val="left" w:pos="1050"/>
        </w:tabs>
      </w:pPr>
      <w:r>
        <w:rPr>
          <w:rFonts w:hint="eastAsia"/>
        </w:rPr>
        <w:t>附件</w:t>
      </w:r>
      <w:r>
        <w:t>3</w:t>
      </w:r>
    </w:p>
    <w:p w14:paraId="51321D31" w14:textId="77777777" w:rsidR="00C04E79" w:rsidRPr="006211F0" w:rsidRDefault="00C04E79" w:rsidP="00C04E79">
      <w:pPr>
        <w:jc w:val="center"/>
        <w:rPr>
          <w:b/>
          <w:spacing w:val="20"/>
          <w:sz w:val="30"/>
          <w:szCs w:val="30"/>
        </w:rPr>
      </w:pPr>
      <w:r w:rsidRPr="006211F0">
        <w:rPr>
          <w:rFonts w:hint="eastAsia"/>
          <w:b/>
          <w:spacing w:val="20"/>
          <w:sz w:val="30"/>
          <w:szCs w:val="30"/>
        </w:rPr>
        <w:t>医学部纵向科研经费转拨申请单</w:t>
      </w:r>
    </w:p>
    <w:p w14:paraId="0A96C057" w14:textId="77777777" w:rsidR="00C04E79" w:rsidRPr="003C3620" w:rsidRDefault="00C04E79" w:rsidP="00C04E79">
      <w:pPr>
        <w:jc w:val="center"/>
        <w:rPr>
          <w:b/>
          <w:spacing w:val="20"/>
          <w:sz w:val="18"/>
          <w:szCs w:val="18"/>
        </w:rPr>
      </w:pPr>
    </w:p>
    <w:p w14:paraId="74549168" w14:textId="6086AB78" w:rsidR="00C04E79" w:rsidRDefault="00C04E79" w:rsidP="00C04E79">
      <w:pPr>
        <w:ind w:left="632" w:hangingChars="300" w:hanging="632"/>
        <w:jc w:val="left"/>
        <w:rPr>
          <w:b/>
          <w:szCs w:val="21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1360"/>
        <w:gridCol w:w="1820"/>
        <w:gridCol w:w="1560"/>
        <w:gridCol w:w="1520"/>
        <w:gridCol w:w="1320"/>
        <w:gridCol w:w="1482"/>
        <w:gridCol w:w="1560"/>
        <w:gridCol w:w="2184"/>
        <w:gridCol w:w="2214"/>
      </w:tblGrid>
      <w:tr w:rsidR="003654B3" w:rsidRPr="003654B3" w14:paraId="15795296" w14:textId="77777777" w:rsidTr="003654B3">
        <w:trPr>
          <w:trHeight w:val="64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95A2" w14:textId="77777777" w:rsidR="003654B3" w:rsidRPr="003654B3" w:rsidRDefault="003654B3" w:rsidP="003654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654B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经费来源</w:t>
            </w:r>
          </w:p>
        </w:tc>
        <w:tc>
          <w:tcPr>
            <w:tcW w:w="4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13840" w14:textId="77777777" w:rsidR="003654B3" w:rsidRPr="003654B3" w:rsidRDefault="003654B3" w:rsidP="003654B3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C544" w14:textId="77777777" w:rsidR="003654B3" w:rsidRPr="003654B3" w:rsidRDefault="003654B3" w:rsidP="003654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654B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7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7AF9F" w14:textId="77777777" w:rsidR="003654B3" w:rsidRPr="003654B3" w:rsidRDefault="003654B3" w:rsidP="003654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654B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654B3" w:rsidRPr="003654B3" w14:paraId="5F12EBFE" w14:textId="77777777" w:rsidTr="00B6189B">
        <w:trPr>
          <w:trHeight w:val="76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0694" w14:textId="77777777" w:rsidR="003654B3" w:rsidRPr="003654B3" w:rsidRDefault="003654B3" w:rsidP="003654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654B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D8C" w14:textId="77777777" w:rsidR="003654B3" w:rsidRPr="003654B3" w:rsidRDefault="003654B3" w:rsidP="003654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654B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此次拨款总金额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FF47" w14:textId="77777777" w:rsidR="003654B3" w:rsidRPr="003654B3" w:rsidRDefault="003654B3" w:rsidP="003654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654B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其中直接经费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EAFB" w14:textId="77777777" w:rsidR="003654B3" w:rsidRPr="003654B3" w:rsidRDefault="003654B3" w:rsidP="003654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654B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其中间接经费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951F" w14:textId="77777777" w:rsidR="003654B3" w:rsidRPr="003654B3" w:rsidRDefault="003654B3" w:rsidP="003654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654B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合作者姓名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9C80" w14:textId="77777777" w:rsidR="003654B3" w:rsidRPr="003654B3" w:rsidRDefault="003654B3" w:rsidP="003654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654B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合作单位全称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DD53" w14:textId="77777777" w:rsidR="003654B3" w:rsidRPr="003654B3" w:rsidRDefault="003654B3" w:rsidP="003654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654B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合作单位性质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98B0" w14:textId="77777777" w:rsidR="003654B3" w:rsidRPr="003654B3" w:rsidRDefault="003654B3" w:rsidP="003654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654B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合作单位开户行全称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A621E" w14:textId="77777777" w:rsidR="003654B3" w:rsidRPr="003654B3" w:rsidRDefault="003654B3" w:rsidP="003654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654B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合作单位银行账号</w:t>
            </w:r>
          </w:p>
        </w:tc>
      </w:tr>
      <w:tr w:rsidR="003654B3" w:rsidRPr="003654B3" w14:paraId="69628900" w14:textId="77777777" w:rsidTr="00B6189B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59F8" w14:textId="77777777" w:rsidR="003654B3" w:rsidRPr="003654B3" w:rsidRDefault="003654B3" w:rsidP="003654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654B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721D" w14:textId="77777777" w:rsidR="003654B3" w:rsidRPr="003654B3" w:rsidRDefault="003654B3" w:rsidP="003654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6F1E" w14:textId="77777777" w:rsidR="003654B3" w:rsidRPr="003654B3" w:rsidRDefault="003654B3" w:rsidP="003654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AEA8" w14:textId="77777777" w:rsidR="003654B3" w:rsidRPr="003654B3" w:rsidRDefault="003654B3" w:rsidP="003654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6CAD" w14:textId="77777777" w:rsidR="003654B3" w:rsidRPr="003654B3" w:rsidRDefault="003654B3" w:rsidP="003654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F63F" w14:textId="77777777" w:rsidR="003654B3" w:rsidRPr="003654B3" w:rsidRDefault="003654B3" w:rsidP="003654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C113" w14:textId="77777777" w:rsidR="003654B3" w:rsidRPr="003654B3" w:rsidRDefault="003654B3" w:rsidP="003654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EF37" w14:textId="77777777" w:rsidR="003654B3" w:rsidRPr="003654B3" w:rsidRDefault="003654B3" w:rsidP="003654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AC774" w14:textId="77777777" w:rsidR="003654B3" w:rsidRPr="003654B3" w:rsidRDefault="003654B3" w:rsidP="003654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54B3" w:rsidRPr="003654B3" w14:paraId="509F62F4" w14:textId="77777777" w:rsidTr="00B6189B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B95E" w14:textId="77777777" w:rsidR="003654B3" w:rsidRPr="003654B3" w:rsidRDefault="003654B3" w:rsidP="003654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654B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0200" w14:textId="77777777" w:rsidR="003654B3" w:rsidRPr="003654B3" w:rsidRDefault="003654B3" w:rsidP="003654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6BFA" w14:textId="77777777" w:rsidR="003654B3" w:rsidRPr="003654B3" w:rsidRDefault="003654B3" w:rsidP="003654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3594" w14:textId="77777777" w:rsidR="003654B3" w:rsidRPr="003654B3" w:rsidRDefault="003654B3" w:rsidP="003654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4DD9" w14:textId="77777777" w:rsidR="003654B3" w:rsidRPr="003654B3" w:rsidRDefault="003654B3" w:rsidP="003654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6AEE" w14:textId="77777777" w:rsidR="003654B3" w:rsidRPr="003654B3" w:rsidRDefault="003654B3" w:rsidP="003654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F1EC" w14:textId="77777777" w:rsidR="003654B3" w:rsidRPr="003654B3" w:rsidRDefault="003654B3" w:rsidP="003654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ACD2" w14:textId="77777777" w:rsidR="003654B3" w:rsidRPr="003654B3" w:rsidRDefault="003654B3" w:rsidP="003654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6D612" w14:textId="77777777" w:rsidR="003654B3" w:rsidRPr="003654B3" w:rsidRDefault="003654B3" w:rsidP="003654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54B3" w:rsidRPr="003654B3" w14:paraId="2AF98CB1" w14:textId="77777777" w:rsidTr="00B6189B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127F" w14:textId="77777777" w:rsidR="003654B3" w:rsidRPr="003654B3" w:rsidRDefault="003654B3" w:rsidP="003654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654B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3C2B" w14:textId="77777777" w:rsidR="003654B3" w:rsidRPr="003654B3" w:rsidRDefault="003654B3" w:rsidP="003654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3A00" w14:textId="77777777" w:rsidR="003654B3" w:rsidRPr="003654B3" w:rsidRDefault="003654B3" w:rsidP="003654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FFEC" w14:textId="77777777" w:rsidR="003654B3" w:rsidRPr="003654B3" w:rsidRDefault="003654B3" w:rsidP="003654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C631" w14:textId="77777777" w:rsidR="003654B3" w:rsidRPr="003654B3" w:rsidRDefault="003654B3" w:rsidP="003654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2E41" w14:textId="77777777" w:rsidR="003654B3" w:rsidRPr="003654B3" w:rsidRDefault="003654B3" w:rsidP="003654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2F2E" w14:textId="77777777" w:rsidR="003654B3" w:rsidRPr="003654B3" w:rsidRDefault="003654B3" w:rsidP="003654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E10F" w14:textId="77777777" w:rsidR="003654B3" w:rsidRPr="003654B3" w:rsidRDefault="003654B3" w:rsidP="003654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5E547" w14:textId="77777777" w:rsidR="003654B3" w:rsidRPr="003654B3" w:rsidRDefault="003654B3" w:rsidP="003654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654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54B3" w:rsidRPr="003654B3" w14:paraId="0F7FA528" w14:textId="77777777" w:rsidTr="00B6189B">
        <w:trPr>
          <w:trHeight w:val="67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291C" w14:textId="77777777" w:rsidR="003654B3" w:rsidRPr="003654B3" w:rsidRDefault="003654B3" w:rsidP="003654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654B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课题负责人签名：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E399" w14:textId="77777777" w:rsidR="003654B3" w:rsidRPr="003654B3" w:rsidRDefault="003654B3" w:rsidP="003654B3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654B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48E9" w14:textId="77777777" w:rsidR="003654B3" w:rsidRPr="003654B3" w:rsidRDefault="003654B3" w:rsidP="003654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654B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经办人签名：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F4CD" w14:textId="77777777" w:rsidR="003654B3" w:rsidRPr="003654B3" w:rsidRDefault="003654B3" w:rsidP="003654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654B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3484" w14:textId="77777777" w:rsidR="003654B3" w:rsidRPr="003654B3" w:rsidRDefault="003654B3" w:rsidP="003654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654B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经办人联系电话：</w:t>
            </w:r>
          </w:p>
        </w:tc>
        <w:tc>
          <w:tcPr>
            <w:tcW w:w="30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06FD7" w14:textId="77777777" w:rsidR="003654B3" w:rsidRPr="003654B3" w:rsidRDefault="003654B3" w:rsidP="003654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654B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5450" w14:textId="77777777" w:rsidR="003654B3" w:rsidRPr="003654B3" w:rsidRDefault="003654B3" w:rsidP="003654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654B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经办人邮箱：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2464B" w14:textId="77777777" w:rsidR="003654B3" w:rsidRPr="003654B3" w:rsidRDefault="003654B3" w:rsidP="003654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654B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296D11BB" w14:textId="584E056E" w:rsidR="00B76869" w:rsidRDefault="00B76869" w:rsidP="00C04E79">
      <w:pPr>
        <w:ind w:left="632" w:hangingChars="300" w:hanging="632"/>
        <w:jc w:val="left"/>
        <w:rPr>
          <w:b/>
          <w:szCs w:val="21"/>
        </w:rPr>
      </w:pPr>
    </w:p>
    <w:p w14:paraId="15A97799" w14:textId="215DF456" w:rsidR="00B76869" w:rsidRDefault="00B76869" w:rsidP="00C04E79">
      <w:pPr>
        <w:ind w:left="632" w:hangingChars="300" w:hanging="632"/>
        <w:jc w:val="left"/>
        <w:rPr>
          <w:b/>
          <w:szCs w:val="21"/>
        </w:rPr>
      </w:pPr>
    </w:p>
    <w:p w14:paraId="6B5B2BD4" w14:textId="68609121" w:rsidR="00C04E79" w:rsidRPr="00E144D9" w:rsidRDefault="00E144D9" w:rsidP="00E144D9">
      <w:pPr>
        <w:pStyle w:val="a7"/>
        <w:numPr>
          <w:ilvl w:val="0"/>
          <w:numId w:val="1"/>
        </w:numPr>
        <w:ind w:firstLineChars="0"/>
        <w:jc w:val="left"/>
        <w:rPr>
          <w:szCs w:val="21"/>
        </w:rPr>
      </w:pPr>
      <w:r w:rsidRPr="00E144D9">
        <w:rPr>
          <w:rFonts w:hint="eastAsia"/>
          <w:b/>
          <w:szCs w:val="21"/>
        </w:rPr>
        <w:t>经费来源</w:t>
      </w:r>
      <w:r w:rsidR="00B6189B" w:rsidRPr="00B6189B">
        <w:rPr>
          <w:rFonts w:hint="eastAsia"/>
          <w:bCs/>
          <w:szCs w:val="21"/>
        </w:rPr>
        <w:t>（择</w:t>
      </w:r>
      <w:proofErr w:type="gramStart"/>
      <w:r w:rsidR="00B6189B" w:rsidRPr="00B6189B">
        <w:rPr>
          <w:rFonts w:hint="eastAsia"/>
          <w:bCs/>
          <w:szCs w:val="21"/>
        </w:rPr>
        <w:t>一</w:t>
      </w:r>
      <w:proofErr w:type="gramEnd"/>
      <w:r w:rsidR="00B6189B" w:rsidRPr="00B6189B">
        <w:rPr>
          <w:rFonts w:hint="eastAsia"/>
          <w:bCs/>
          <w:szCs w:val="21"/>
        </w:rPr>
        <w:t>填写）</w:t>
      </w:r>
      <w:r w:rsidRPr="00B6189B">
        <w:rPr>
          <w:rFonts w:hint="eastAsia"/>
          <w:bCs/>
          <w:szCs w:val="21"/>
        </w:rPr>
        <w:t>：</w:t>
      </w:r>
      <w:r w:rsidR="00C04E79" w:rsidRPr="00E144D9">
        <w:rPr>
          <w:rFonts w:hint="eastAsia"/>
          <w:szCs w:val="21"/>
        </w:rPr>
        <w:t>重大专项、</w:t>
      </w:r>
      <w:r w:rsidR="00C04E79" w:rsidRPr="00E144D9">
        <w:rPr>
          <w:szCs w:val="21"/>
        </w:rPr>
        <w:t>重点研发计划、</w:t>
      </w:r>
      <w:r w:rsidR="00C04E79" w:rsidRPr="00E144D9">
        <w:rPr>
          <w:rFonts w:hint="eastAsia"/>
          <w:szCs w:val="21"/>
        </w:rPr>
        <w:t>科技部其他项目、国家自然科学基金、北京市科技项目、北京市自然基金、教育部科技项目、社科基金项目、中医管理局项目等，其他项目请注明。</w:t>
      </w:r>
    </w:p>
    <w:p w14:paraId="5AA3A944" w14:textId="24CAE234" w:rsidR="00E144D9" w:rsidRDefault="00B76869" w:rsidP="00E144D9">
      <w:pPr>
        <w:pStyle w:val="a7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b/>
          <w:szCs w:val="21"/>
        </w:rPr>
        <w:t>合作单位性质</w:t>
      </w:r>
      <w:r w:rsidR="00B6189B" w:rsidRPr="00B6189B">
        <w:rPr>
          <w:rFonts w:hint="eastAsia"/>
          <w:bCs/>
          <w:szCs w:val="21"/>
        </w:rPr>
        <w:t>（择</w:t>
      </w:r>
      <w:proofErr w:type="gramStart"/>
      <w:r w:rsidR="00B6189B" w:rsidRPr="00B6189B">
        <w:rPr>
          <w:rFonts w:hint="eastAsia"/>
          <w:bCs/>
          <w:szCs w:val="21"/>
        </w:rPr>
        <w:t>一</w:t>
      </w:r>
      <w:proofErr w:type="gramEnd"/>
      <w:r w:rsidR="00B6189B" w:rsidRPr="00B6189B">
        <w:rPr>
          <w:rFonts w:hint="eastAsia"/>
          <w:bCs/>
          <w:szCs w:val="21"/>
        </w:rPr>
        <w:t>填写）</w:t>
      </w:r>
      <w:r w:rsidRPr="00B6189B">
        <w:rPr>
          <w:rFonts w:hint="eastAsia"/>
          <w:bCs/>
          <w:szCs w:val="21"/>
        </w:rPr>
        <w:t>：</w:t>
      </w:r>
      <w:r w:rsidRPr="00B76869">
        <w:rPr>
          <w:rFonts w:hint="eastAsia"/>
          <w:szCs w:val="21"/>
        </w:rPr>
        <w:t>国家行政机关、企业、事业单位、事业法人、企业法人。</w:t>
      </w:r>
    </w:p>
    <w:p w14:paraId="2A03AB2C" w14:textId="4942EB6C" w:rsidR="00B6189B" w:rsidRPr="00B6189B" w:rsidRDefault="00B6189B" w:rsidP="00B6189B">
      <w:pPr>
        <w:pStyle w:val="a7"/>
        <w:numPr>
          <w:ilvl w:val="0"/>
          <w:numId w:val="1"/>
        </w:numPr>
        <w:ind w:firstLineChars="0"/>
        <w:jc w:val="left"/>
        <w:rPr>
          <w:szCs w:val="21"/>
        </w:rPr>
      </w:pPr>
      <w:r w:rsidRPr="00B6189B">
        <w:rPr>
          <w:rFonts w:hint="eastAsia"/>
          <w:szCs w:val="21"/>
        </w:rPr>
        <w:t>请务必认真按照表格内容填写，内容错误或缺失会导致</w:t>
      </w:r>
      <w:r>
        <w:rPr>
          <w:rFonts w:hint="eastAsia"/>
          <w:szCs w:val="21"/>
        </w:rPr>
        <w:t>转拨到款</w:t>
      </w:r>
      <w:r w:rsidRPr="00B6189B">
        <w:rPr>
          <w:rFonts w:hint="eastAsia"/>
          <w:szCs w:val="21"/>
        </w:rPr>
        <w:t>时间延长，或无法</w:t>
      </w:r>
      <w:r>
        <w:rPr>
          <w:rFonts w:hint="eastAsia"/>
          <w:szCs w:val="21"/>
        </w:rPr>
        <w:t>执行转拨</w:t>
      </w:r>
      <w:r w:rsidRPr="00B6189B">
        <w:rPr>
          <w:rFonts w:hint="eastAsia"/>
          <w:szCs w:val="21"/>
        </w:rPr>
        <w:t>。</w:t>
      </w:r>
    </w:p>
    <w:p w14:paraId="0B634156" w14:textId="17B448F4" w:rsidR="00B76869" w:rsidRPr="00B6189B" w:rsidRDefault="00B76869" w:rsidP="00B76869">
      <w:pPr>
        <w:jc w:val="left"/>
        <w:rPr>
          <w:szCs w:val="21"/>
        </w:rPr>
      </w:pPr>
    </w:p>
    <w:p w14:paraId="7A5F7148" w14:textId="77777777" w:rsidR="00B76869" w:rsidRPr="00B6189B" w:rsidRDefault="00B76869" w:rsidP="00B76869">
      <w:pPr>
        <w:jc w:val="left"/>
        <w:rPr>
          <w:szCs w:val="21"/>
        </w:rPr>
      </w:pPr>
    </w:p>
    <w:p w14:paraId="22714F85" w14:textId="3A89E3A6" w:rsidR="00B72985" w:rsidRPr="00B76869" w:rsidRDefault="00C04E79" w:rsidP="00B76869">
      <w:pPr>
        <w:jc w:val="right"/>
        <w:rPr>
          <w:b/>
          <w:szCs w:val="21"/>
        </w:rPr>
      </w:pPr>
      <w:r>
        <w:rPr>
          <w:rFonts w:hint="eastAsia"/>
          <w:b/>
          <w:sz w:val="36"/>
          <w:szCs w:val="36"/>
        </w:rPr>
        <w:t xml:space="preserve">                               </w:t>
      </w:r>
      <w:r>
        <w:rPr>
          <w:b/>
          <w:sz w:val="36"/>
          <w:szCs w:val="36"/>
        </w:rPr>
        <w:t xml:space="preserve">         </w:t>
      </w:r>
      <w:r w:rsidRPr="0012226E"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>日</w:t>
      </w:r>
    </w:p>
    <w:sectPr w:rsidR="00B72985" w:rsidRPr="00B76869" w:rsidSect="004F19F2">
      <w:pgSz w:w="16838" w:h="11906" w:orient="landscape"/>
      <w:pgMar w:top="1797" w:right="1134" w:bottom="1797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F7C0" w14:textId="77777777" w:rsidR="00A70D47" w:rsidRDefault="00A70D47" w:rsidP="00C04E79">
      <w:r>
        <w:separator/>
      </w:r>
    </w:p>
  </w:endnote>
  <w:endnote w:type="continuationSeparator" w:id="0">
    <w:p w14:paraId="5248BCF4" w14:textId="77777777" w:rsidR="00A70D47" w:rsidRDefault="00A70D47" w:rsidP="00C0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A532" w14:textId="77777777" w:rsidR="00A70D47" w:rsidRDefault="00A70D47" w:rsidP="00C04E79">
      <w:r>
        <w:separator/>
      </w:r>
    </w:p>
  </w:footnote>
  <w:footnote w:type="continuationSeparator" w:id="0">
    <w:p w14:paraId="31073455" w14:textId="77777777" w:rsidR="00A70D47" w:rsidRDefault="00A70D47" w:rsidP="00C04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C0042"/>
    <w:multiLevelType w:val="hybridMultilevel"/>
    <w:tmpl w:val="04C2F890"/>
    <w:lvl w:ilvl="0" w:tplc="348AF436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4C"/>
    <w:rsid w:val="003642A4"/>
    <w:rsid w:val="003654B3"/>
    <w:rsid w:val="004D494C"/>
    <w:rsid w:val="00A70D47"/>
    <w:rsid w:val="00B6189B"/>
    <w:rsid w:val="00B72985"/>
    <w:rsid w:val="00B76869"/>
    <w:rsid w:val="00C04E79"/>
    <w:rsid w:val="00CA36C0"/>
    <w:rsid w:val="00E1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E14EA"/>
  <w15:chartTrackingRefBased/>
  <w15:docId w15:val="{E8405BB1-B86C-46F1-B2DC-BE432D03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E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E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E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E79"/>
    <w:rPr>
      <w:sz w:val="18"/>
      <w:szCs w:val="18"/>
    </w:rPr>
  </w:style>
  <w:style w:type="paragraph" w:styleId="a7">
    <w:name w:val="List Paragraph"/>
    <w:basedOn w:val="a"/>
    <w:uiPriority w:val="34"/>
    <w:qFormat/>
    <w:rsid w:val="00E144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webuser</cp:lastModifiedBy>
  <cp:revision>5</cp:revision>
  <dcterms:created xsi:type="dcterms:W3CDTF">2020-07-17T08:27:00Z</dcterms:created>
  <dcterms:modified xsi:type="dcterms:W3CDTF">2025-04-11T01:13:00Z</dcterms:modified>
</cp:coreProperties>
</file>